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24" w:type="dxa"/>
        <w:tblInd w:w="198" w:type="dxa"/>
        <w:tblLook w:val="01E0" w:firstRow="1" w:lastRow="1" w:firstColumn="1" w:lastColumn="1" w:noHBand="0" w:noVBand="0"/>
      </w:tblPr>
      <w:tblGrid>
        <w:gridCol w:w="1716"/>
        <w:gridCol w:w="7408"/>
      </w:tblGrid>
      <w:tr w:rsidR="00E10094" w:rsidRPr="00E10094" w14:paraId="17EC3FEB" w14:textId="77777777" w:rsidTr="00195500">
        <w:trPr>
          <w:trHeight w:val="1562"/>
        </w:trPr>
        <w:tc>
          <w:tcPr>
            <w:tcW w:w="1716" w:type="dxa"/>
            <w:vAlign w:val="center"/>
          </w:tcPr>
          <w:p w14:paraId="1F510BC6" w14:textId="77777777" w:rsidR="00E10094" w:rsidRPr="00E10094" w:rsidRDefault="00851555" w:rsidP="00E10094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Arial Narrow" w:eastAsia="Calibri" w:hAnsi="Arial Narrow" w:cs="Times New Roman"/>
                <w:b/>
                <w:noProof/>
                <w:sz w:val="26"/>
                <w:szCs w:val="26"/>
              </w:rPr>
              <w:pict w14:anchorId="2E15614E">
                <v:line id="Straight Connector 2" o:spid="_x0000_s1027" style="position:absolute;left:0;text-align:left;flip:y;z-index:251660288;visibility:visible;mso-position-horizontal-relative:margin" from="-4.35pt,75.1pt" to="449.15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" strokeweight="4.5pt">
                  <v:stroke linestyle="thickThin"/>
                  <w10:wrap anchorx="margin"/>
                </v:line>
              </w:pict>
            </w:r>
            <w:r w:rsidR="00E10094" w:rsidRPr="00E10094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 wp14:anchorId="0542B45F" wp14:editId="6B0E5B7A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-29845</wp:posOffset>
                  </wp:positionV>
                  <wp:extent cx="933450" cy="902335"/>
                  <wp:effectExtent l="0" t="0" r="0" b="0"/>
                  <wp:wrapNone/>
                  <wp:docPr id="2" name="Picture 9" descr="Description: Description: Description: Description: Description: pus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Description: Description: Description: Description: pus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Arial"/>
                <w:lang w:val="id-ID"/>
              </w:rPr>
              <w:br w:type="page"/>
            </w:r>
          </w:p>
        </w:tc>
        <w:tc>
          <w:tcPr>
            <w:tcW w:w="7408" w:type="dxa"/>
          </w:tcPr>
          <w:p w14:paraId="033D6D78" w14:textId="77777777" w:rsidR="00E10094" w:rsidRPr="00E10094" w:rsidRDefault="00E10094" w:rsidP="00E1009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  <w:t>KEMENTERIAN</w:t>
            </w: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  <w:lang w:val="id-ID"/>
              </w:rPr>
              <w:t xml:space="preserve"> AGAMA</w:t>
            </w: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  <w:t xml:space="preserve"> REPUBLIK INDONESIA</w:t>
            </w:r>
          </w:p>
          <w:p w14:paraId="669D5375" w14:textId="77777777" w:rsidR="00E10094" w:rsidRPr="00E10094" w:rsidRDefault="00E10094" w:rsidP="00E1009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  <w:lang w:val="id-ID"/>
              </w:rPr>
              <w:t>UNIVERSITAS ISLAM NEGERI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</w:rPr>
              <w:t xml:space="preserve"> 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  <w:lang w:val="id-ID"/>
              </w:rPr>
              <w:t>MAULANA MALIK IBRAHIM MALANG</w:t>
            </w:r>
          </w:p>
          <w:p w14:paraId="3C97988E" w14:textId="77777777" w:rsidR="00E10094" w:rsidRPr="00E10094" w:rsidRDefault="00E10094" w:rsidP="00E1009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  <w:lang w:val="id-ID"/>
              </w:rPr>
              <w:t>FAKULTAS KEDOKTERAN DAN ILMU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</w:rPr>
              <w:t xml:space="preserve"> 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  <w:lang w:val="id-ID"/>
              </w:rPr>
              <w:t>KESEHATAN</w:t>
            </w:r>
          </w:p>
          <w:p w14:paraId="1EC46365" w14:textId="77777777" w:rsidR="00E10094" w:rsidRPr="00E10094" w:rsidRDefault="00E10094" w:rsidP="00E1009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Jl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. 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Locari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Tlekung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, Kota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 Batu, T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lp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 03415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057739,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Website: 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http//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fkik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.uin-malang.ac.id. </w:t>
            </w:r>
          </w:p>
          <w:p w14:paraId="6F25CB11" w14:textId="77777777" w:rsidR="00E10094" w:rsidRPr="00E10094" w:rsidRDefault="00E10094" w:rsidP="00E10094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val="id-ID"/>
              </w:rPr>
            </w:pP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Email:</w:t>
            </w:r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id-ID"/>
              </w:rPr>
              <w:t>fkik@uin-malang.ac.id</w:t>
            </w:r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Fakultas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 xml:space="preserve">), farmasi@uin-malang.ac.id(Prodi 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Farmasi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14:paraId="5D5CCDD8" w14:textId="77777777" w:rsidR="00E21D29" w:rsidRPr="009933EC" w:rsidRDefault="009933EC" w:rsidP="009933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3EC">
        <w:rPr>
          <w:rFonts w:ascii="Times New Roman" w:hAnsi="Times New Roman" w:cs="Times New Roman"/>
          <w:b/>
          <w:sz w:val="24"/>
          <w:szCs w:val="24"/>
        </w:rPr>
        <w:t xml:space="preserve">FORM </w:t>
      </w:r>
      <w:r w:rsidR="005676E4">
        <w:rPr>
          <w:rFonts w:ascii="Times New Roman" w:hAnsi="Times New Roman" w:cs="Times New Roman"/>
          <w:b/>
          <w:sz w:val="24"/>
          <w:szCs w:val="24"/>
        </w:rPr>
        <w:t>BUKTI PENYERAHAN NASKAH SKRIPSI</w:t>
      </w:r>
    </w:p>
    <w:p w14:paraId="4C51CF81" w14:textId="77777777" w:rsidR="009933EC" w:rsidRDefault="009933EC">
      <w:pPr>
        <w:rPr>
          <w:rFonts w:ascii="Times New Roman" w:hAnsi="Times New Roman" w:cs="Times New Roman"/>
          <w:sz w:val="24"/>
          <w:szCs w:val="24"/>
        </w:rPr>
      </w:pPr>
    </w:p>
    <w:p w14:paraId="79926140" w14:textId="77777777" w:rsidR="009933EC" w:rsidRPr="002D13E3" w:rsidRDefault="009933EC">
      <w:pPr>
        <w:rPr>
          <w:rFonts w:ascii="Times New Roman" w:hAnsi="Times New Roman" w:cs="Times New Roman"/>
          <w:sz w:val="24"/>
          <w:szCs w:val="24"/>
        </w:rPr>
      </w:pPr>
      <w:r w:rsidRPr="002D13E3">
        <w:rPr>
          <w:rFonts w:ascii="Times New Roman" w:hAnsi="Times New Roman" w:cs="Times New Roman"/>
          <w:sz w:val="24"/>
          <w:szCs w:val="24"/>
        </w:rPr>
        <w:t>NAMA MAHASISWA</w:t>
      </w:r>
      <w:r w:rsidRPr="002D13E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10094" w:rsidRPr="002D13E3">
        <w:rPr>
          <w:rFonts w:ascii="Times New Roman" w:hAnsi="Times New Roman" w:cs="Times New Roman"/>
          <w:sz w:val="24"/>
          <w:szCs w:val="24"/>
        </w:rPr>
        <w:t>……</w:t>
      </w:r>
      <w:bookmarkStart w:id="0" w:name="_GoBack"/>
      <w:bookmarkEnd w:id="0"/>
      <w:r w:rsidR="00E10094" w:rsidRPr="002D13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7FA9C8D6" w14:textId="77777777" w:rsidR="009933EC" w:rsidRPr="002D13E3" w:rsidRDefault="009933EC">
      <w:pPr>
        <w:rPr>
          <w:rFonts w:ascii="Times New Roman" w:hAnsi="Times New Roman" w:cs="Times New Roman"/>
          <w:sz w:val="24"/>
          <w:szCs w:val="24"/>
        </w:rPr>
      </w:pPr>
      <w:r w:rsidRPr="002D13E3">
        <w:rPr>
          <w:rFonts w:ascii="Times New Roman" w:hAnsi="Times New Roman" w:cs="Times New Roman"/>
          <w:sz w:val="24"/>
          <w:szCs w:val="24"/>
        </w:rPr>
        <w:t>NIM</w:t>
      </w:r>
      <w:r w:rsidRPr="002D13E3">
        <w:rPr>
          <w:rFonts w:ascii="Times New Roman" w:hAnsi="Times New Roman" w:cs="Times New Roman"/>
          <w:sz w:val="24"/>
          <w:szCs w:val="24"/>
        </w:rPr>
        <w:tab/>
      </w:r>
      <w:r w:rsidRPr="002D13E3">
        <w:rPr>
          <w:rFonts w:ascii="Times New Roman" w:hAnsi="Times New Roman" w:cs="Times New Roman"/>
          <w:sz w:val="24"/>
          <w:szCs w:val="24"/>
        </w:rPr>
        <w:tab/>
      </w:r>
      <w:r w:rsidRPr="002D13E3">
        <w:rPr>
          <w:rFonts w:ascii="Times New Roman" w:hAnsi="Times New Roman" w:cs="Times New Roman"/>
          <w:sz w:val="24"/>
          <w:szCs w:val="24"/>
        </w:rPr>
        <w:tab/>
      </w:r>
      <w:r w:rsidRPr="002D13E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10094" w:rsidRPr="002D13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2F8AABDC" w14:textId="77777777" w:rsidR="009933EC" w:rsidRPr="002D13E3" w:rsidRDefault="009933EC">
      <w:pPr>
        <w:rPr>
          <w:rFonts w:ascii="Times New Roman" w:hAnsi="Times New Roman" w:cs="Times New Roman"/>
          <w:sz w:val="24"/>
          <w:szCs w:val="24"/>
        </w:rPr>
      </w:pPr>
      <w:r w:rsidRPr="002D13E3">
        <w:rPr>
          <w:rFonts w:ascii="Times New Roman" w:hAnsi="Times New Roman" w:cs="Times New Roman"/>
          <w:sz w:val="24"/>
          <w:szCs w:val="24"/>
        </w:rPr>
        <w:t>JUDUL PENELITIAN</w:t>
      </w:r>
      <w:r w:rsidRPr="002D13E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10094" w:rsidRPr="002D13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75EFE2F9" w14:textId="77777777" w:rsidR="005676E4" w:rsidRPr="002D13E3" w:rsidRDefault="00E10094">
      <w:pPr>
        <w:rPr>
          <w:rFonts w:ascii="Times New Roman" w:hAnsi="Times New Roman" w:cs="Times New Roman"/>
          <w:sz w:val="24"/>
          <w:szCs w:val="24"/>
        </w:rPr>
      </w:pPr>
      <w:r w:rsidRPr="002D13E3">
        <w:rPr>
          <w:rFonts w:ascii="Times New Roman" w:hAnsi="Times New Roman" w:cs="Times New Roman"/>
          <w:sz w:val="24"/>
          <w:szCs w:val="24"/>
        </w:rPr>
        <w:tab/>
      </w:r>
      <w:r w:rsidRPr="002D13E3">
        <w:rPr>
          <w:rFonts w:ascii="Times New Roman" w:hAnsi="Times New Roman" w:cs="Times New Roman"/>
          <w:sz w:val="24"/>
          <w:szCs w:val="24"/>
        </w:rPr>
        <w:tab/>
      </w:r>
      <w:r w:rsidRPr="002D13E3">
        <w:rPr>
          <w:rFonts w:ascii="Times New Roman" w:hAnsi="Times New Roman" w:cs="Times New Roman"/>
          <w:sz w:val="24"/>
          <w:szCs w:val="24"/>
        </w:rPr>
        <w:tab/>
      </w:r>
      <w:r w:rsidRPr="002D13E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…………………………………………………………….….…….</w:t>
      </w:r>
    </w:p>
    <w:p w14:paraId="0EE35250" w14:textId="77777777" w:rsidR="00E10094" w:rsidRPr="002D13E3" w:rsidRDefault="00E10094" w:rsidP="00E10094">
      <w:pPr>
        <w:ind w:left="2880"/>
        <w:rPr>
          <w:rFonts w:ascii="Times New Roman" w:hAnsi="Times New Roman" w:cs="Times New Roman"/>
          <w:sz w:val="24"/>
          <w:szCs w:val="24"/>
        </w:rPr>
      </w:pPr>
      <w:r w:rsidRPr="002D13E3">
        <w:rPr>
          <w:rFonts w:ascii="Times New Roman" w:hAnsi="Times New Roman" w:cs="Times New Roman"/>
          <w:sz w:val="24"/>
          <w:szCs w:val="24"/>
        </w:rPr>
        <w:t>………………………………………………………….….……….</w:t>
      </w:r>
    </w:p>
    <w:p w14:paraId="41D9713F" w14:textId="77777777" w:rsidR="005676E4" w:rsidRPr="002D13E3" w:rsidRDefault="00E10094" w:rsidP="00E10094">
      <w:pPr>
        <w:ind w:left="2880"/>
        <w:rPr>
          <w:rFonts w:ascii="Times New Roman" w:hAnsi="Times New Roman" w:cs="Times New Roman"/>
          <w:sz w:val="24"/>
          <w:szCs w:val="24"/>
        </w:rPr>
      </w:pPr>
      <w:r w:rsidRPr="002D13E3"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……………………………………………………………..……….</w:t>
      </w:r>
    </w:p>
    <w:p w14:paraId="4DDA61D7" w14:textId="77777777" w:rsidR="009933EC" w:rsidRPr="002D13E3" w:rsidRDefault="009933EC">
      <w:pPr>
        <w:rPr>
          <w:rFonts w:ascii="Times New Roman" w:hAnsi="Times New Roman" w:cs="Times New Roman"/>
          <w:sz w:val="24"/>
          <w:szCs w:val="24"/>
        </w:rPr>
      </w:pPr>
      <w:r w:rsidRPr="002D13E3">
        <w:rPr>
          <w:rFonts w:ascii="Times New Roman" w:hAnsi="Times New Roman" w:cs="Times New Roman"/>
          <w:sz w:val="24"/>
          <w:szCs w:val="24"/>
        </w:rPr>
        <w:t xml:space="preserve">TANGGAL UJIAN </w:t>
      </w:r>
      <w:r w:rsidRPr="002D13E3">
        <w:rPr>
          <w:rFonts w:ascii="Times New Roman" w:hAnsi="Times New Roman" w:cs="Times New Roman"/>
          <w:sz w:val="24"/>
          <w:szCs w:val="24"/>
        </w:rPr>
        <w:tab/>
      </w:r>
      <w:r w:rsidRPr="002D13E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10094" w:rsidRPr="002D13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4DE85AC8" w14:textId="77777777" w:rsidR="009933EC" w:rsidRPr="002D13E3" w:rsidRDefault="009933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8"/>
        <w:gridCol w:w="1910"/>
        <w:gridCol w:w="2409"/>
        <w:gridCol w:w="2576"/>
        <w:gridCol w:w="1817"/>
      </w:tblGrid>
      <w:tr w:rsidR="009933EC" w:rsidRPr="009933EC" w14:paraId="7D080F1B" w14:textId="77777777" w:rsidTr="005676E4">
        <w:tc>
          <w:tcPr>
            <w:tcW w:w="638" w:type="dxa"/>
          </w:tcPr>
          <w:p w14:paraId="65EF9727" w14:textId="77777777" w:rsidR="009933EC" w:rsidRPr="009933EC" w:rsidRDefault="009933EC" w:rsidP="009933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3E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10" w:type="dxa"/>
          </w:tcPr>
          <w:p w14:paraId="33868D9C" w14:textId="77777777" w:rsidR="009933EC" w:rsidRPr="009933EC" w:rsidRDefault="000E034C" w:rsidP="009933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TANGGAL PENYERAHAN</w:t>
            </w:r>
          </w:p>
        </w:tc>
        <w:tc>
          <w:tcPr>
            <w:tcW w:w="2409" w:type="dxa"/>
          </w:tcPr>
          <w:p w14:paraId="4BF3565D" w14:textId="77777777" w:rsidR="005676E4" w:rsidRDefault="009933EC" w:rsidP="005676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PEMBIMBING/</w:t>
            </w:r>
          </w:p>
          <w:p w14:paraId="51450C92" w14:textId="77777777" w:rsidR="009933EC" w:rsidRPr="009933EC" w:rsidRDefault="009933EC" w:rsidP="005676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PENGUJI</w:t>
            </w:r>
          </w:p>
        </w:tc>
        <w:tc>
          <w:tcPr>
            <w:tcW w:w="2576" w:type="dxa"/>
          </w:tcPr>
          <w:p w14:paraId="61000E42" w14:textId="77777777" w:rsidR="009933EC" w:rsidRPr="009933EC" w:rsidRDefault="009933EC" w:rsidP="009933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3EC">
              <w:rPr>
                <w:rFonts w:ascii="Times New Roman" w:hAnsi="Times New Roman" w:cs="Times New Roman"/>
                <w:b/>
                <w:sz w:val="24"/>
                <w:szCs w:val="24"/>
              </w:rPr>
              <w:t>NAMA DOSEN</w:t>
            </w:r>
          </w:p>
        </w:tc>
        <w:tc>
          <w:tcPr>
            <w:tcW w:w="1817" w:type="dxa"/>
          </w:tcPr>
          <w:p w14:paraId="5A2FF648" w14:textId="77777777" w:rsidR="009933EC" w:rsidRPr="009933EC" w:rsidRDefault="009933EC" w:rsidP="009933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3EC">
              <w:rPr>
                <w:rFonts w:ascii="Times New Roman" w:hAnsi="Times New Roman" w:cs="Times New Roman"/>
                <w:b/>
                <w:sz w:val="24"/>
                <w:szCs w:val="24"/>
              </w:rPr>
              <w:t>TANDA TANGAN</w:t>
            </w:r>
          </w:p>
        </w:tc>
      </w:tr>
      <w:tr w:rsidR="009933EC" w:rsidRPr="009933EC" w14:paraId="02D380C7" w14:textId="77777777" w:rsidTr="000E034C">
        <w:tc>
          <w:tcPr>
            <w:tcW w:w="638" w:type="dxa"/>
            <w:vAlign w:val="center"/>
          </w:tcPr>
          <w:p w14:paraId="39386EAD" w14:textId="77777777" w:rsidR="009933EC" w:rsidRPr="009933EC" w:rsidRDefault="005676E4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14:paraId="44FAC408" w14:textId="77777777" w:rsidR="009933EC" w:rsidRPr="009933EC" w:rsidRDefault="009933EC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633F30EF" w14:textId="77777777" w:rsidR="009933EC" w:rsidRPr="009933EC" w:rsidRDefault="005676E4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PEMBIMBING I</w:t>
            </w:r>
          </w:p>
        </w:tc>
        <w:tc>
          <w:tcPr>
            <w:tcW w:w="2576" w:type="dxa"/>
            <w:vAlign w:val="center"/>
          </w:tcPr>
          <w:p w14:paraId="0A452C5A" w14:textId="77777777" w:rsidR="009933EC" w:rsidRDefault="009933EC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31EE9" w14:textId="77777777" w:rsidR="000E034C" w:rsidRPr="009933EC" w:rsidRDefault="000E034C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14:paraId="4A859C8C" w14:textId="77777777" w:rsidR="009933EC" w:rsidRPr="009933EC" w:rsidRDefault="009933EC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3EC" w:rsidRPr="009933EC" w14:paraId="0C09CB56" w14:textId="77777777" w:rsidTr="000E034C">
        <w:tc>
          <w:tcPr>
            <w:tcW w:w="638" w:type="dxa"/>
            <w:vAlign w:val="center"/>
          </w:tcPr>
          <w:p w14:paraId="07000493" w14:textId="77777777" w:rsidR="009933EC" w:rsidRPr="009933EC" w:rsidRDefault="005676E4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  <w:vAlign w:val="center"/>
          </w:tcPr>
          <w:p w14:paraId="26BC2A50" w14:textId="77777777" w:rsidR="009933EC" w:rsidRPr="009933EC" w:rsidRDefault="009933EC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BAFFE4C" w14:textId="77777777" w:rsidR="009933EC" w:rsidRPr="009933EC" w:rsidRDefault="005676E4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PEMBIMBING II</w:t>
            </w:r>
          </w:p>
        </w:tc>
        <w:tc>
          <w:tcPr>
            <w:tcW w:w="2576" w:type="dxa"/>
            <w:vAlign w:val="center"/>
          </w:tcPr>
          <w:p w14:paraId="49BB5987" w14:textId="77777777" w:rsidR="009933EC" w:rsidRDefault="009933EC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65CCF" w14:textId="77777777" w:rsidR="000E034C" w:rsidRPr="009933EC" w:rsidRDefault="000E034C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14:paraId="79033B60" w14:textId="77777777" w:rsidR="009933EC" w:rsidRPr="009933EC" w:rsidRDefault="009933EC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3EC" w:rsidRPr="009933EC" w14:paraId="34248A1F" w14:textId="77777777" w:rsidTr="000E034C">
        <w:tc>
          <w:tcPr>
            <w:tcW w:w="638" w:type="dxa"/>
            <w:vAlign w:val="center"/>
          </w:tcPr>
          <w:p w14:paraId="6ECA66A6" w14:textId="77777777" w:rsidR="009933EC" w:rsidRPr="009933EC" w:rsidRDefault="005676E4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910" w:type="dxa"/>
            <w:vAlign w:val="center"/>
          </w:tcPr>
          <w:p w14:paraId="65D0E849" w14:textId="77777777" w:rsidR="009933EC" w:rsidRPr="009933EC" w:rsidRDefault="009933EC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A6C2DA3" w14:textId="77777777" w:rsidR="009933EC" w:rsidRPr="009933EC" w:rsidRDefault="005676E4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PENGUJI UTAMA</w:t>
            </w:r>
          </w:p>
        </w:tc>
        <w:tc>
          <w:tcPr>
            <w:tcW w:w="2576" w:type="dxa"/>
            <w:vAlign w:val="center"/>
          </w:tcPr>
          <w:p w14:paraId="431F7605" w14:textId="77777777" w:rsidR="009933EC" w:rsidRDefault="009933EC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F7350" w14:textId="77777777" w:rsidR="000E034C" w:rsidRPr="009933EC" w:rsidRDefault="000E034C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14:paraId="6AF78134" w14:textId="77777777" w:rsidR="009933EC" w:rsidRPr="009933EC" w:rsidRDefault="009933EC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927F9A" w14:textId="77777777" w:rsidR="009933EC" w:rsidRDefault="009933EC">
      <w:pPr>
        <w:rPr>
          <w:rFonts w:ascii="Times New Roman" w:hAnsi="Times New Roman" w:cs="Times New Roman"/>
          <w:sz w:val="24"/>
          <w:szCs w:val="24"/>
        </w:rPr>
      </w:pPr>
    </w:p>
    <w:p w14:paraId="1F361F06" w14:textId="77777777" w:rsidR="005676E4" w:rsidRDefault="000E0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7A50E81E" w14:textId="77777777" w:rsidR="000E034C" w:rsidRDefault="000E034C" w:rsidP="000E034C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2D1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2D1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</w:p>
    <w:p w14:paraId="0CE5B6EB" w14:textId="77777777" w:rsidR="000E034C" w:rsidRDefault="000E034C">
      <w:pPr>
        <w:rPr>
          <w:rFonts w:ascii="Times New Roman" w:hAnsi="Times New Roman" w:cs="Times New Roman"/>
          <w:sz w:val="24"/>
          <w:szCs w:val="24"/>
        </w:rPr>
      </w:pPr>
    </w:p>
    <w:p w14:paraId="63A71E20" w14:textId="77777777" w:rsidR="00081948" w:rsidRDefault="00081948" w:rsidP="002D3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3B99C7" w14:textId="77777777" w:rsidR="005676E4" w:rsidRDefault="000E034C" w:rsidP="002D3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Roihatul</w:t>
      </w:r>
      <w:proofErr w:type="spellEnd"/>
      <w:r w:rsidR="002D1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M.</w:t>
      </w:r>
      <w:proofErr w:type="spellStart"/>
      <w:r>
        <w:rPr>
          <w:rFonts w:ascii="Times New Roman" w:hAnsi="Times New Roman" w:cs="Times New Roman"/>
          <w:sz w:val="24"/>
          <w:szCs w:val="24"/>
        </w:rPr>
        <w:t>Kes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.,Apt.</w:t>
      </w:r>
    </w:p>
    <w:p w14:paraId="12872D34" w14:textId="77777777" w:rsidR="000E034C" w:rsidRDefault="000E034C" w:rsidP="002D339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NIP. </w:t>
      </w:r>
      <w:r w:rsidR="002D3394" w:rsidRPr="002D3394">
        <w:rPr>
          <w:rFonts w:ascii="Times New Roman" w:hAnsi="Times New Roman" w:cs="Times New Roman"/>
          <w:bCs/>
          <w:color w:val="000000"/>
          <w:sz w:val="24"/>
          <w:szCs w:val="24"/>
        </w:rPr>
        <w:t>19800203 200912 2003</w:t>
      </w:r>
    </w:p>
    <w:p w14:paraId="66DDE96C" w14:textId="77777777" w:rsidR="0002609E" w:rsidRDefault="0002609E" w:rsidP="002D339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A50C3A7" w14:textId="77777777" w:rsidR="0002609E" w:rsidRDefault="0002609E" w:rsidP="002D339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76EBB54" w14:textId="77777777" w:rsidR="0002609E" w:rsidRDefault="0002609E" w:rsidP="002D3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609E" w:rsidSect="0002609E">
      <w:pgSz w:w="11907" w:h="18711" w:code="10000"/>
      <w:pgMar w:top="709" w:right="1134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3EC"/>
    <w:rsid w:val="0002609E"/>
    <w:rsid w:val="00081948"/>
    <w:rsid w:val="00084799"/>
    <w:rsid w:val="000E034C"/>
    <w:rsid w:val="001047E3"/>
    <w:rsid w:val="002D13E3"/>
    <w:rsid w:val="002D3394"/>
    <w:rsid w:val="003536F9"/>
    <w:rsid w:val="004F5D6D"/>
    <w:rsid w:val="00556617"/>
    <w:rsid w:val="005676E4"/>
    <w:rsid w:val="00851555"/>
    <w:rsid w:val="009933EC"/>
    <w:rsid w:val="00A2616B"/>
    <w:rsid w:val="00C66CE1"/>
    <w:rsid w:val="00E10094"/>
    <w:rsid w:val="00E21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65AA4BD"/>
  <w15:docId w15:val="{11C289AC-4FA7-4E12-9CDA-5A5EE24D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meilinapc</dc:creator>
  <cp:keywords/>
  <dc:description/>
  <cp:lastModifiedBy>User</cp:lastModifiedBy>
  <cp:revision>10</cp:revision>
  <dcterms:created xsi:type="dcterms:W3CDTF">2019-01-23T01:17:00Z</dcterms:created>
  <dcterms:modified xsi:type="dcterms:W3CDTF">2020-03-04T06:02:00Z</dcterms:modified>
</cp:coreProperties>
</file>